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5E" w:rsidRDefault="00CE4C5E" w:rsidP="00071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Меня зовут Кожанова Оля. Я ученица 7 класса МОУ – СОШ с. </w:t>
      </w:r>
      <w:proofErr w:type="spellStart"/>
      <w:r>
        <w:rPr>
          <w:b/>
          <w:sz w:val="28"/>
          <w:szCs w:val="28"/>
        </w:rPr>
        <w:t>Найтоповичи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Унечского</w:t>
      </w:r>
      <w:proofErr w:type="spellEnd"/>
      <w:r>
        <w:rPr>
          <w:b/>
          <w:sz w:val="28"/>
          <w:szCs w:val="28"/>
        </w:rPr>
        <w:t xml:space="preserve"> района Брянской области. Я записала воспоминания моего отца, Кожанова Николая Михайловича о срочной службе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Афганистане.</w:t>
      </w:r>
    </w:p>
    <w:p w:rsidR="00AE1CE4" w:rsidRPr="00071F86" w:rsidRDefault="00071F86" w:rsidP="00071F86">
      <w:pPr>
        <w:jc w:val="center"/>
        <w:rPr>
          <w:b/>
          <w:sz w:val="28"/>
          <w:szCs w:val="28"/>
        </w:rPr>
      </w:pPr>
      <w:r w:rsidRPr="00071F86">
        <w:rPr>
          <w:b/>
          <w:sz w:val="28"/>
          <w:szCs w:val="28"/>
        </w:rPr>
        <w:t>Воин-интернационалист</w:t>
      </w:r>
    </w:p>
    <w:p w:rsidR="00AE1CE4" w:rsidRPr="00071F86" w:rsidRDefault="00AE1CE4" w:rsidP="00AE1CE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 xml:space="preserve">Как-то оставшись дома совсем одна, я залезла в шкаф и в самом дальнем углу обнаружила сверток. Любопытство взяло верх и, несмотря на мамин запрет, я развернула сверток.  Там лежали награды. Мне стало  интересно, откуда они могли взяться в нашей семье, ведь война была давно, только бабушка её помнит, но она </w:t>
      </w:r>
      <w:proofErr w:type="gramStart"/>
      <w:r w:rsidRPr="00071F86">
        <w:rPr>
          <w:sz w:val="28"/>
          <w:szCs w:val="28"/>
        </w:rPr>
        <w:t>была</w:t>
      </w:r>
      <w:proofErr w:type="gramEnd"/>
      <w:r w:rsidRPr="00071F86">
        <w:rPr>
          <w:sz w:val="28"/>
          <w:szCs w:val="28"/>
        </w:rPr>
        <w:t xml:space="preserve"> совсем маленькой, и награды не могли принадлежать ей. Вот так, совершенно случайно, я узнала, что мой отец воевал в Афганистане. Я долго  упрашивала его рассказать мне про  ту войну,  и вот его рассказ.</w:t>
      </w:r>
    </w:p>
    <w:p w:rsidR="00AE1CE4" w:rsidRPr="00071F86" w:rsidRDefault="00AE1CE4" w:rsidP="00AE1CE4">
      <w:pPr>
        <w:rPr>
          <w:sz w:val="28"/>
          <w:szCs w:val="28"/>
        </w:rPr>
      </w:pPr>
      <w:r w:rsidRPr="00071F86">
        <w:rPr>
          <w:sz w:val="28"/>
          <w:szCs w:val="28"/>
        </w:rPr>
        <w:t xml:space="preserve">  </w:t>
      </w:r>
      <w:r w:rsidRPr="00071F86">
        <w:rPr>
          <w:sz w:val="28"/>
          <w:szCs w:val="28"/>
        </w:rPr>
        <w:tab/>
        <w:t xml:space="preserve">«После окончания школы, осенью 1986 года, пришла повестка из военкомата, вот там я и узнал, что попал  в двадцатую команду и служить мне в Афганистане. Нам, ещё молодым мальчишкам, хотелось быть героями, но мы не понимали, что война- это смерть твоих товарищей,  которые вчера ещё были твоими боевыми братьями.  </w:t>
      </w:r>
    </w:p>
    <w:p w:rsidR="00AE1CE4" w:rsidRPr="00071F86" w:rsidRDefault="00AE1CE4" w:rsidP="00AE1CE4">
      <w:pPr>
        <w:rPr>
          <w:sz w:val="28"/>
          <w:szCs w:val="28"/>
        </w:rPr>
      </w:pPr>
      <w:r w:rsidRPr="00071F86">
        <w:rPr>
          <w:sz w:val="28"/>
          <w:szCs w:val="28"/>
        </w:rPr>
        <w:t xml:space="preserve"> </w:t>
      </w:r>
      <w:r w:rsidRPr="00071F86">
        <w:rPr>
          <w:sz w:val="28"/>
          <w:szCs w:val="28"/>
        </w:rPr>
        <w:tab/>
        <w:t xml:space="preserve">Служба  началась в городе Грозном, где проходила учебная подготовка. Красивейшие места в горах, быстрые горные реки, горные склоны, покрытые снегом, высокое </w:t>
      </w:r>
      <w:proofErr w:type="spellStart"/>
      <w:r w:rsidRPr="00071F86">
        <w:rPr>
          <w:sz w:val="28"/>
          <w:szCs w:val="28"/>
        </w:rPr>
        <w:t>голубое</w:t>
      </w:r>
      <w:proofErr w:type="spellEnd"/>
      <w:r w:rsidRPr="00071F86">
        <w:rPr>
          <w:sz w:val="28"/>
          <w:szCs w:val="28"/>
        </w:rPr>
        <w:t xml:space="preserve"> небо - такой мне запомнилась тогда ещё мирная Чечня. Нас готовили к боевым действиям,  и мы понимали, что от этой подготовки зависит наша жизнь.  </w:t>
      </w:r>
      <w:proofErr w:type="spellStart"/>
      <w:r w:rsidRPr="00071F86">
        <w:rPr>
          <w:sz w:val="28"/>
          <w:szCs w:val="28"/>
        </w:rPr>
        <w:t>Двадцатипятикилометровые</w:t>
      </w:r>
      <w:proofErr w:type="spellEnd"/>
      <w:r w:rsidRPr="00071F86">
        <w:rPr>
          <w:sz w:val="28"/>
          <w:szCs w:val="28"/>
        </w:rPr>
        <w:t xml:space="preserve"> марш - броски с полной  боевой выкладкой - это когда на тебе бронежилет весом 9 килограмм, подсумок с боеприпасами, автомат, рюкзак  с  продуктами и парой кирпичей, чтоб жизнь мёдом не казалась,- и  ты бежишь. Но никто не роптал, не ныл, а, стиснув зубы, переносил все тяготы службы. Нас готовили шесть месяцев, а многих ребят,  отправляли туда после трехмесячной подготовки, и мы, ещё находясь на Родине, узнавали, что они вернулись домой «грузом - 200»  - в цинковых гробах. Только тогда мы стали понимать, что война это не героическое приключение, о котором мечтает каждый мальчишка, а что-то непоправимо страшное. </w:t>
      </w:r>
    </w:p>
    <w:p w:rsidR="00AE1CE4" w:rsidRPr="00071F86" w:rsidRDefault="00AE1CE4" w:rsidP="00AE1CE4">
      <w:pPr>
        <w:rPr>
          <w:sz w:val="28"/>
          <w:szCs w:val="28"/>
        </w:rPr>
      </w:pPr>
      <w:r w:rsidRPr="00071F86">
        <w:rPr>
          <w:sz w:val="28"/>
          <w:szCs w:val="28"/>
        </w:rPr>
        <w:tab/>
        <w:t>Вот и пришел наш черед отправляться туда, откуда ты можешь уже никогда не вернуться.</w:t>
      </w:r>
    </w:p>
    <w:p w:rsidR="00AE1CE4" w:rsidRPr="00071F86" w:rsidRDefault="00AE1CE4" w:rsidP="00AE1CE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lastRenderedPageBreak/>
        <w:t xml:space="preserve">…Наш самолет приземлился в Кабуле. Сразу всех посадили на бронетранспортеры и отправили в свои части, так что мы даже и опомниться не успели. Часть, в которую я попал, находилась в провинции </w:t>
      </w:r>
      <w:proofErr w:type="spellStart"/>
      <w:r w:rsidRPr="00071F86">
        <w:rPr>
          <w:sz w:val="28"/>
          <w:szCs w:val="28"/>
        </w:rPr>
        <w:t>Кундуз</w:t>
      </w:r>
      <w:proofErr w:type="spellEnd"/>
      <w:r w:rsidRPr="00071F86">
        <w:rPr>
          <w:sz w:val="28"/>
          <w:szCs w:val="28"/>
        </w:rPr>
        <w:t xml:space="preserve">. Расположили нас палаточном лагере: в  палатках были и баня, и прачечная, и все удобства, за территорию лагеря лучше не выходить: можно сразу получить пулю. Попал я  в роту бронетанкового сопровождения, главной задачей нашего подразделения было сопровождение караванов в горах. </w:t>
      </w:r>
    </w:p>
    <w:p w:rsidR="00AE1CE4" w:rsidRPr="00071F86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 xml:space="preserve">Территория Афганистана  почти вся расположена в горах, а жители этой страны, кажется, уже рождаются с автоматами, готовые  к войне. </w:t>
      </w:r>
      <w:r w:rsidR="00BB0704" w:rsidRPr="00071F86">
        <w:rPr>
          <w:sz w:val="28"/>
          <w:szCs w:val="28"/>
        </w:rPr>
        <w:t>Представь, и</w:t>
      </w:r>
      <w:r w:rsidRPr="00071F86">
        <w:rPr>
          <w:sz w:val="28"/>
          <w:szCs w:val="28"/>
        </w:rPr>
        <w:t>дет караван</w:t>
      </w:r>
      <w:r w:rsidR="00BB0704" w:rsidRPr="00071F86">
        <w:rPr>
          <w:sz w:val="28"/>
          <w:szCs w:val="28"/>
        </w:rPr>
        <w:t xml:space="preserve">: </w:t>
      </w:r>
      <w:r w:rsidRPr="00071F86">
        <w:rPr>
          <w:sz w:val="28"/>
          <w:szCs w:val="28"/>
        </w:rPr>
        <w:t xml:space="preserve">первые и замыкающие бронетранспортеры и БМП, машины технической помощи, а в центре каравана те, которых мы должны довести до пункта назначения. </w:t>
      </w:r>
    </w:p>
    <w:p w:rsidR="00AE1CE4" w:rsidRPr="00071F86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 xml:space="preserve">Узкие, петляющие горные дороги с крутыми обрывами, малейшее неверное движение </w:t>
      </w:r>
      <w:r w:rsidR="00BB0704" w:rsidRPr="00071F86">
        <w:rPr>
          <w:sz w:val="28"/>
          <w:szCs w:val="28"/>
        </w:rPr>
        <w:t xml:space="preserve">- </w:t>
      </w:r>
      <w:r w:rsidRPr="00071F86">
        <w:rPr>
          <w:sz w:val="28"/>
          <w:szCs w:val="28"/>
        </w:rPr>
        <w:t>и машина летит в пропасть</w:t>
      </w:r>
      <w:r w:rsidR="00BB0704" w:rsidRPr="00071F86">
        <w:rPr>
          <w:sz w:val="28"/>
          <w:szCs w:val="28"/>
        </w:rPr>
        <w:t>.  Н</w:t>
      </w:r>
      <w:r w:rsidRPr="00071F86">
        <w:rPr>
          <w:sz w:val="28"/>
          <w:szCs w:val="28"/>
        </w:rPr>
        <w:t>о это не самое страшное, ведь  каждую секунду нужно ожидать  нападения моджахедов. Они обстреливали первые и замыкающие машины, чтобы остановить караван</w:t>
      </w:r>
      <w:r w:rsidR="00BB0704" w:rsidRPr="00071F86">
        <w:rPr>
          <w:sz w:val="28"/>
          <w:szCs w:val="28"/>
        </w:rPr>
        <w:t xml:space="preserve">: </w:t>
      </w:r>
      <w:r w:rsidRPr="00071F86">
        <w:rPr>
          <w:sz w:val="28"/>
          <w:szCs w:val="28"/>
        </w:rPr>
        <w:t xml:space="preserve"> ведь на узкой дороге их уже не объедешь</w:t>
      </w:r>
      <w:r w:rsidR="00BB0704" w:rsidRPr="00071F86">
        <w:rPr>
          <w:sz w:val="28"/>
          <w:szCs w:val="28"/>
        </w:rPr>
        <w:t>.  Ч</w:t>
      </w:r>
      <w:r w:rsidRPr="00071F86">
        <w:rPr>
          <w:sz w:val="28"/>
          <w:szCs w:val="28"/>
        </w:rPr>
        <w:t>асто поврежденные машины под обстрелом приходил</w:t>
      </w:r>
      <w:r w:rsidR="00BB0704" w:rsidRPr="00071F86">
        <w:rPr>
          <w:sz w:val="28"/>
          <w:szCs w:val="28"/>
        </w:rPr>
        <w:t>ось сталкивать  в пропасть, что</w:t>
      </w:r>
      <w:r w:rsidRPr="00071F86">
        <w:rPr>
          <w:sz w:val="28"/>
          <w:szCs w:val="28"/>
        </w:rPr>
        <w:t>бы продолжить движение.</w:t>
      </w:r>
    </w:p>
    <w:p w:rsidR="00AE1CE4" w:rsidRPr="00071F86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 xml:space="preserve">Самым трагическим заданием было сопровождение  группы боевой разведки для уничтожения каравана моджахедов с крупной партией наркотиков. Группа была доставлена на высоту, заняв оборону, </w:t>
      </w:r>
      <w:r w:rsidR="00BB0704" w:rsidRPr="00071F86">
        <w:rPr>
          <w:sz w:val="28"/>
          <w:szCs w:val="28"/>
        </w:rPr>
        <w:t>мы остались без прикрытия</w:t>
      </w:r>
      <w:r w:rsidRPr="00071F86">
        <w:rPr>
          <w:sz w:val="28"/>
          <w:szCs w:val="28"/>
        </w:rPr>
        <w:t>. Караван моджахедов оказался очень многочисленным и хорошо вооруженным, силы были не равны</w:t>
      </w:r>
      <w:r w:rsidR="00BB0704" w:rsidRPr="00071F86">
        <w:rPr>
          <w:sz w:val="28"/>
          <w:szCs w:val="28"/>
        </w:rPr>
        <w:t>.  Т</w:t>
      </w:r>
      <w:r w:rsidRPr="00071F86">
        <w:rPr>
          <w:sz w:val="28"/>
          <w:szCs w:val="28"/>
        </w:rPr>
        <w:t>огда разведчики вызвали огонь на себя, и прилетевшие вертушки не оставили камня на камне. В назначенное время мы вернулись за ними</w:t>
      </w:r>
      <w:r w:rsidR="00BB0704" w:rsidRPr="00071F86">
        <w:rPr>
          <w:sz w:val="28"/>
          <w:szCs w:val="28"/>
        </w:rPr>
        <w:t>. Пе</w:t>
      </w:r>
      <w:r w:rsidRPr="00071F86">
        <w:rPr>
          <w:sz w:val="28"/>
          <w:szCs w:val="28"/>
        </w:rPr>
        <w:t>ред нами предстала ужасная картина: в  живых не осталось никого, вокруг было окровавленное месиво из тел, нам пришлось  собирать по частям то, что осталось от наших товарищей, всё было выжжено. Очень скорбным был наш обратный путь.</w:t>
      </w:r>
    </w:p>
    <w:p w:rsidR="00AE1CE4" w:rsidRPr="00071F86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>Прошло два года, заканчивалось время с</w:t>
      </w:r>
      <w:r w:rsidR="00BB0704" w:rsidRPr="00071F86">
        <w:rPr>
          <w:sz w:val="28"/>
          <w:szCs w:val="28"/>
        </w:rPr>
        <w:t xml:space="preserve">лужбы,  командование 40-й армии </w:t>
      </w:r>
      <w:r w:rsidRPr="00071F86">
        <w:rPr>
          <w:sz w:val="28"/>
          <w:szCs w:val="28"/>
        </w:rPr>
        <w:t xml:space="preserve"> по п</w:t>
      </w:r>
      <w:r w:rsidR="00BB0704" w:rsidRPr="00071F86">
        <w:rPr>
          <w:sz w:val="28"/>
          <w:szCs w:val="28"/>
        </w:rPr>
        <w:t xml:space="preserve">росьбе бойцов, приняло решение: </w:t>
      </w:r>
      <w:r w:rsidRPr="00071F86">
        <w:rPr>
          <w:sz w:val="28"/>
          <w:szCs w:val="28"/>
        </w:rPr>
        <w:t>в связи с приближающимс</w:t>
      </w:r>
      <w:r w:rsidR="00BB0704" w:rsidRPr="00071F86">
        <w:rPr>
          <w:sz w:val="28"/>
          <w:szCs w:val="28"/>
        </w:rPr>
        <w:t>я выводом войск из Афганистана</w:t>
      </w:r>
      <w:r w:rsidRPr="00071F86">
        <w:rPr>
          <w:sz w:val="28"/>
          <w:szCs w:val="28"/>
        </w:rPr>
        <w:t xml:space="preserve"> не присылать туда новобранцев и мы, оставшиеся в живых, остались там до конца, чтобы сохранить жизни другим мальчишкам.</w:t>
      </w:r>
    </w:p>
    <w:p w:rsidR="00AE1CE4" w:rsidRPr="00071F86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lastRenderedPageBreak/>
        <w:t>15 февраля 1989 в составе последних подразделений я попал на Родину.</w:t>
      </w:r>
    </w:p>
    <w:p w:rsidR="00AE1CE4" w:rsidRPr="00071F86" w:rsidRDefault="00AE1CE4" w:rsidP="00AE1CE4">
      <w:pPr>
        <w:rPr>
          <w:sz w:val="28"/>
          <w:szCs w:val="28"/>
        </w:rPr>
      </w:pPr>
      <w:r w:rsidRPr="00071F86">
        <w:rPr>
          <w:sz w:val="28"/>
          <w:szCs w:val="28"/>
        </w:rPr>
        <w:t xml:space="preserve">Не знаю, какая звезда оберегала меня всё время моей службы, ведь мне удалось уцелеть в этой военной мясорубке и вернуться домой.              </w:t>
      </w:r>
    </w:p>
    <w:p w:rsidR="00AE1CE4" w:rsidRDefault="00AE1CE4" w:rsidP="00BB0704">
      <w:pPr>
        <w:ind w:firstLine="708"/>
        <w:rPr>
          <w:sz w:val="28"/>
          <w:szCs w:val="28"/>
        </w:rPr>
      </w:pPr>
      <w:r w:rsidRPr="00071F86">
        <w:rPr>
          <w:sz w:val="28"/>
          <w:szCs w:val="28"/>
        </w:rPr>
        <w:t>Каждый год 15 февраля, в день вывода войск из Афганистана,  память невольно возвращает меня в то время, от которого остались лишь пожелтевшие снимки, боевые награды и горечь потери своих боевых товарищей, которым уже никогда не вернуться</w:t>
      </w:r>
      <w:r w:rsidR="00BB0704" w:rsidRPr="00071F86">
        <w:rPr>
          <w:sz w:val="28"/>
          <w:szCs w:val="28"/>
        </w:rPr>
        <w:t>».</w:t>
      </w:r>
    </w:p>
    <w:p w:rsidR="00D1599F" w:rsidRPr="00071F86" w:rsidRDefault="00D1599F" w:rsidP="00BB07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Знает только моя мама, с каким трудом   удалось «</w:t>
      </w:r>
      <w:proofErr w:type="gramStart"/>
      <w:r>
        <w:rPr>
          <w:sz w:val="28"/>
          <w:szCs w:val="28"/>
        </w:rPr>
        <w:t>разговорить</w:t>
      </w:r>
      <w:proofErr w:type="gramEnd"/>
      <w:r>
        <w:rPr>
          <w:sz w:val="28"/>
          <w:szCs w:val="28"/>
        </w:rPr>
        <w:t>» нашего папу. Хотя, наверное, это точно знают те семьи</w:t>
      </w:r>
      <w:r w:rsidR="007F646D">
        <w:rPr>
          <w:sz w:val="28"/>
          <w:szCs w:val="28"/>
        </w:rPr>
        <w:t>, которых накрыла своим крылом беда. Всем известна такая  фраза: «Не разорвется связь поколений». И я даю слово укреплять эту связь. Мне приятно произносить слова: «Я помню, я горжусь!»</w:t>
      </w: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AE1CE4" w:rsidRPr="00071F86" w:rsidRDefault="00AE1CE4" w:rsidP="00AE1CE4">
      <w:pPr>
        <w:rPr>
          <w:sz w:val="28"/>
          <w:szCs w:val="28"/>
        </w:rPr>
      </w:pPr>
    </w:p>
    <w:p w:rsidR="006B1E5E" w:rsidRPr="00071F86" w:rsidRDefault="006B1E5E">
      <w:pPr>
        <w:rPr>
          <w:sz w:val="28"/>
          <w:szCs w:val="28"/>
        </w:rPr>
      </w:pPr>
    </w:p>
    <w:sectPr w:rsidR="006B1E5E" w:rsidRPr="00071F86" w:rsidSect="0025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CE4"/>
    <w:rsid w:val="00071F86"/>
    <w:rsid w:val="002567D2"/>
    <w:rsid w:val="006B1E5E"/>
    <w:rsid w:val="007F646D"/>
    <w:rsid w:val="00AE1CE4"/>
    <w:rsid w:val="00BB0704"/>
    <w:rsid w:val="00CE4C5E"/>
    <w:rsid w:val="00D1599F"/>
    <w:rsid w:val="00EB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2003-01-02T20:55:00Z</dcterms:created>
  <dcterms:modified xsi:type="dcterms:W3CDTF">2003-01-02T21:57:00Z</dcterms:modified>
</cp:coreProperties>
</file>